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DB31" w14:textId="19A5FDB8" w:rsidR="002241F8" w:rsidRDefault="002241F8" w:rsidP="009D6610">
      <w:pPr>
        <w:tabs>
          <w:tab w:val="left" w:pos="2250"/>
          <w:tab w:val="left" w:pos="3600"/>
          <w:tab w:val="left" w:pos="5220"/>
          <w:tab w:val="left" w:pos="6390"/>
          <w:tab w:val="left" w:pos="7920"/>
          <w:tab w:val="left" w:pos="9446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>Agency Code:</w:t>
      </w:r>
      <w:r>
        <w:rPr>
          <w:spacing w:val="-3"/>
          <w:u w:val="single"/>
        </w:rPr>
        <w:tab/>
      </w:r>
      <w:r>
        <w:rPr>
          <w:spacing w:val="-3"/>
        </w:rPr>
        <w:t>Requisition Number:</w:t>
      </w:r>
      <w:r w:rsidR="009D6610">
        <w:rPr>
          <w:spacing w:val="-3"/>
          <w:u w:val="single"/>
        </w:rPr>
        <w:tab/>
      </w:r>
      <w:r w:rsidR="009D6610" w:rsidRPr="009D6610">
        <w:rPr>
          <w:spacing w:val="-3"/>
        </w:rPr>
        <w:t>Project Number</w:t>
      </w:r>
      <w:r w:rsidRPr="009D6610">
        <w:rPr>
          <w:spacing w:val="-3"/>
          <w:u w:val="single"/>
        </w:rPr>
        <w:tab/>
      </w:r>
      <w:r>
        <w:rPr>
          <w:spacing w:val="-3"/>
        </w:rPr>
        <w:t>Date:</w:t>
      </w:r>
      <w:r>
        <w:rPr>
          <w:spacing w:val="-3"/>
          <w:u w:val="single"/>
        </w:rPr>
        <w:tab/>
      </w:r>
    </w:p>
    <w:p w14:paraId="1CECD7F2" w14:textId="77777777" w:rsidR="002241F8" w:rsidRDefault="002241F8" w:rsidP="002241F8">
      <w:pPr>
        <w:suppressAutoHyphens/>
        <w:jc w:val="both"/>
        <w:rPr>
          <w:spacing w:val="-3"/>
        </w:rPr>
      </w:pPr>
    </w:p>
    <w:p w14:paraId="45251D08" w14:textId="77777777" w:rsidR="002241F8" w:rsidRDefault="002241F8" w:rsidP="002241F8">
      <w:pPr>
        <w:suppressAutoHyphens/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VIRGINIA</w:t>
          </w:r>
        </w:smartTag>
      </w:smartTag>
      <w:r>
        <w:rPr>
          <w:b/>
        </w:rPr>
        <w:t xml:space="preserve"> COLLEGE BUILDING AUTHORITY</w:t>
      </w:r>
    </w:p>
    <w:p w14:paraId="3BD785A3" w14:textId="77777777" w:rsidR="002241F8" w:rsidRDefault="002241F8" w:rsidP="002241F8">
      <w:pPr>
        <w:suppressAutoHyphens/>
        <w:jc w:val="center"/>
      </w:pPr>
      <w:r>
        <w:t>EDUCATIONAL FACILITIES REVENUE BONDS</w:t>
      </w:r>
    </w:p>
    <w:p w14:paraId="562E8DDD" w14:textId="77777777" w:rsidR="002241F8" w:rsidRDefault="00382613" w:rsidP="002241F8">
      <w:pPr>
        <w:suppressAutoHyphens/>
        <w:jc w:val="center"/>
      </w:pPr>
      <w:r>
        <w:t xml:space="preserve">CAPITAL </w:t>
      </w:r>
      <w:r w:rsidR="006A5E46">
        <w:t xml:space="preserve">MAINTENANCE RESERVE </w:t>
      </w:r>
      <w:r w:rsidR="002241F8">
        <w:t>REQUISITION</w:t>
      </w:r>
    </w:p>
    <w:p w14:paraId="53053458" w14:textId="77777777" w:rsidR="002241F8" w:rsidRDefault="002241F8" w:rsidP="002241F8">
      <w:pPr>
        <w:suppressAutoHyphens/>
        <w:jc w:val="center"/>
      </w:pPr>
      <w:r>
        <w:t>Acquisition Fund</w:t>
      </w:r>
    </w:p>
    <w:p w14:paraId="09B604BD" w14:textId="77777777" w:rsidR="002241F8" w:rsidRDefault="002241F8" w:rsidP="002241F8">
      <w:pPr>
        <w:suppressAutoHyphens/>
        <w:jc w:val="both"/>
        <w:rPr>
          <w:spacing w:val="-3"/>
        </w:rPr>
      </w:pPr>
    </w:p>
    <w:p w14:paraId="26E0884D" w14:textId="51167E53" w:rsidR="002241F8" w:rsidRDefault="002241F8" w:rsidP="002241F8">
      <w:pPr>
        <w:tabs>
          <w:tab w:val="left" w:pos="7920"/>
          <w:tab w:val="left" w:pos="8910"/>
          <w:tab w:val="left" w:pos="9720"/>
        </w:tabs>
        <w:suppressAutoHyphens/>
        <w:jc w:val="both"/>
        <w:rPr>
          <w:spacing w:val="-3"/>
        </w:rPr>
      </w:pPr>
      <w:r>
        <w:rPr>
          <w:spacing w:val="-3"/>
        </w:rPr>
        <w:t>State Treasurer</w:t>
      </w:r>
      <w:r w:rsidR="009165B9">
        <w:rPr>
          <w:spacing w:val="-3"/>
        </w:rPr>
        <w:tab/>
      </w:r>
      <w:r>
        <w:rPr>
          <w:spacing w:val="-3"/>
        </w:rPr>
        <w:t xml:space="preserve">Page </w:t>
      </w:r>
      <w:r w:rsidR="009165B9">
        <w:rPr>
          <w:spacing w:val="-3"/>
          <w:u w:val="single"/>
        </w:rPr>
        <w:t xml:space="preserve">  </w:t>
      </w:r>
      <w:r>
        <w:rPr>
          <w:spacing w:val="-3"/>
        </w:rPr>
        <w:t xml:space="preserve"> o</w:t>
      </w:r>
      <w:r w:rsidR="009165B9">
        <w:rPr>
          <w:spacing w:val="-3"/>
        </w:rPr>
        <w:t>f</w:t>
      </w:r>
      <w:r>
        <w:rPr>
          <w:spacing w:val="-3"/>
          <w:u w:val="single"/>
        </w:rPr>
        <w:tab/>
      </w:r>
    </w:p>
    <w:p w14:paraId="0ED9A9F3" w14:textId="77777777" w:rsidR="003438BB" w:rsidRDefault="002241F8" w:rsidP="002241F8">
      <w:pPr>
        <w:suppressAutoHyphens/>
        <w:jc w:val="both"/>
        <w:rPr>
          <w:spacing w:val="-3"/>
        </w:rPr>
      </w:pPr>
      <w:smartTag w:uri="urn:schemas-microsoft-com:office:smarttags" w:element="place">
        <w:smartTag w:uri="urn:schemas-microsoft-com:office:smarttags" w:element="City">
          <w:r>
            <w:rPr>
              <w:spacing w:val="-3"/>
            </w:rPr>
            <w:t>Richmond</w:t>
          </w:r>
        </w:smartTag>
        <w:r>
          <w:rPr>
            <w:spacing w:val="-3"/>
          </w:rPr>
          <w:t xml:space="preserve">, </w:t>
        </w:r>
        <w:smartTag w:uri="urn:schemas-microsoft-com:office:smarttags" w:element="State">
          <w:r>
            <w:rPr>
              <w:spacing w:val="-3"/>
            </w:rPr>
            <w:t>Virginia</w:t>
          </w:r>
        </w:smartTag>
      </w:smartTag>
    </w:p>
    <w:p w14:paraId="4F5976B0" w14:textId="77777777" w:rsidR="00E6000D" w:rsidRDefault="00E6000D" w:rsidP="002241F8">
      <w:pPr>
        <w:suppressAutoHyphens/>
        <w:jc w:val="both"/>
        <w:rPr>
          <w:spacing w:val="-3"/>
        </w:rPr>
      </w:pPr>
    </w:p>
    <w:p w14:paraId="362B2C9C" w14:textId="71688451" w:rsidR="00A022E1" w:rsidRDefault="00A022E1" w:rsidP="00E6000D">
      <w:pPr>
        <w:suppressAutoHyphens/>
        <w:jc w:val="center"/>
        <w:rPr>
          <w:spacing w:val="-3"/>
        </w:rPr>
      </w:pPr>
      <w:r>
        <w:rPr>
          <w:spacing w:val="-3"/>
        </w:rPr>
        <w:t>Goods or services received on or before 6/30/</w:t>
      </w:r>
      <w:r w:rsidR="000127CA">
        <w:rPr>
          <w:spacing w:val="-3"/>
        </w:rPr>
        <w:t>202</w:t>
      </w:r>
      <w:r w:rsidR="009165B9">
        <w:rPr>
          <w:spacing w:val="-3"/>
        </w:rPr>
        <w:t>5</w:t>
      </w:r>
      <w:r>
        <w:rPr>
          <w:spacing w:val="-3"/>
        </w:rPr>
        <w:t>:  $</w:t>
      </w:r>
      <w:r w:rsidRPr="009D6610">
        <w:rPr>
          <w:spacing w:val="-3"/>
          <w:u w:val="single"/>
        </w:rPr>
        <w:t>____________________</w:t>
      </w:r>
    </w:p>
    <w:p w14:paraId="315B1B03" w14:textId="5D97DD45" w:rsidR="00A022E1" w:rsidRDefault="00A022E1" w:rsidP="00E6000D">
      <w:pPr>
        <w:suppressAutoHyphens/>
        <w:jc w:val="center"/>
        <w:rPr>
          <w:spacing w:val="-3"/>
        </w:rPr>
      </w:pPr>
      <w:r>
        <w:rPr>
          <w:spacing w:val="-3"/>
        </w:rPr>
        <w:t>Goods or services received after 6/30/</w:t>
      </w:r>
      <w:r w:rsidR="000127CA">
        <w:rPr>
          <w:spacing w:val="-3"/>
        </w:rPr>
        <w:t>202</w:t>
      </w:r>
      <w:r w:rsidR="009165B9">
        <w:rPr>
          <w:spacing w:val="-3"/>
        </w:rPr>
        <w:t>5</w:t>
      </w:r>
      <w:r>
        <w:rPr>
          <w:spacing w:val="-3"/>
        </w:rPr>
        <w:t>:  $__________________________</w:t>
      </w:r>
    </w:p>
    <w:p w14:paraId="0F2820BA" w14:textId="77777777" w:rsidR="002241F8" w:rsidRDefault="002241F8" w:rsidP="002241F8">
      <w:pPr>
        <w:suppressAutoHyphens/>
        <w:jc w:val="both"/>
        <w:rPr>
          <w:spacing w:val="-3"/>
        </w:rPr>
      </w:pPr>
    </w:p>
    <w:p w14:paraId="117C42DC" w14:textId="77777777" w:rsidR="00A022E1" w:rsidRDefault="00A022E1" w:rsidP="002241F8">
      <w:pPr>
        <w:suppressAutoHyphens/>
        <w:jc w:val="both"/>
        <w:rPr>
          <w:spacing w:val="-3"/>
        </w:rPr>
      </w:pPr>
    </w:p>
    <w:p w14:paraId="671DA9BE" w14:textId="77777777" w:rsidR="002241F8" w:rsidRDefault="002241F8" w:rsidP="002241F8">
      <w:pPr>
        <w:tabs>
          <w:tab w:val="left" w:pos="360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On behalf of </w:t>
      </w:r>
      <w:r>
        <w:rPr>
          <w:spacing w:val="-3"/>
          <w:u w:val="single"/>
        </w:rPr>
        <w:tab/>
      </w:r>
      <w:r>
        <w:rPr>
          <w:spacing w:val="-3"/>
        </w:rPr>
        <w:t xml:space="preserve"> (the "Institution"), this is to request the transfer of $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(total for this request) from </w:t>
      </w:r>
      <w:r w:rsidR="00E94605">
        <w:rPr>
          <w:spacing w:val="-3"/>
        </w:rPr>
        <w:t xml:space="preserve">Virginia College Building Authority (“VCBA”) bond proceeds </w:t>
      </w:r>
      <w:r>
        <w:rPr>
          <w:spacing w:val="-3"/>
        </w:rPr>
        <w:t>established by the VCBA pursuant to the issuance of its Educational Facilities Revenue Bonds.  I hereby certify that this amount will be used to reimburse the Institution for the cost of</w:t>
      </w:r>
      <w:r w:rsidR="009528E6">
        <w:rPr>
          <w:spacing w:val="-3"/>
        </w:rPr>
        <w:t xml:space="preserve"> capital maintenance reserve</w:t>
      </w:r>
      <w:r w:rsidR="00576E95">
        <w:rPr>
          <w:spacing w:val="-3"/>
        </w:rPr>
        <w:t xml:space="preserve"> projects</w:t>
      </w:r>
      <w:r>
        <w:rPr>
          <w:spacing w:val="-3"/>
        </w:rPr>
        <w:t xml:space="preserve">: </w:t>
      </w:r>
      <w:r w:rsidR="00382613">
        <w:rPr>
          <w:spacing w:val="-3"/>
        </w:rPr>
        <w:t>(1)</w:t>
      </w:r>
      <w:r w:rsidR="00576E95">
        <w:rPr>
          <w:spacing w:val="-3"/>
        </w:rPr>
        <w:t xml:space="preserve"> is</w:t>
      </w:r>
      <w:r w:rsidR="00382613">
        <w:rPr>
          <w:spacing w:val="-3"/>
        </w:rPr>
        <w:t xml:space="preserve"> in accordance with the Facilities Agreement </w:t>
      </w:r>
      <w:r w:rsidR="00576E95">
        <w:rPr>
          <w:spacing w:val="-3"/>
        </w:rPr>
        <w:t xml:space="preserve">between </w:t>
      </w:r>
      <w:r w:rsidR="00382613">
        <w:rPr>
          <w:spacing w:val="-3"/>
        </w:rPr>
        <w:t>the Institution and the VCBA</w:t>
      </w:r>
      <w:r w:rsidR="00E94605">
        <w:rPr>
          <w:spacing w:val="-3"/>
        </w:rPr>
        <w:t>, as</w:t>
      </w:r>
      <w:r w:rsidR="003F22B9">
        <w:rPr>
          <w:spacing w:val="-3"/>
        </w:rPr>
        <w:t xml:space="preserve"> it</w:t>
      </w:r>
      <w:r w:rsidR="00E94605">
        <w:rPr>
          <w:spacing w:val="-3"/>
        </w:rPr>
        <w:t xml:space="preserve"> may be supplemented or amended</w:t>
      </w:r>
      <w:r w:rsidR="00382613">
        <w:rPr>
          <w:spacing w:val="-3"/>
        </w:rPr>
        <w:t xml:space="preserve"> </w:t>
      </w:r>
      <w:r>
        <w:rPr>
          <w:spacing w:val="-3"/>
        </w:rPr>
        <w:t>(</w:t>
      </w:r>
      <w:r w:rsidR="00382613">
        <w:rPr>
          <w:spacing w:val="-3"/>
        </w:rPr>
        <w:t>2</w:t>
      </w:r>
      <w:r>
        <w:rPr>
          <w:spacing w:val="-3"/>
        </w:rPr>
        <w:t>)</w:t>
      </w:r>
      <w:r w:rsidR="00576E95">
        <w:rPr>
          <w:spacing w:val="-3"/>
        </w:rPr>
        <w:t xml:space="preserve"> is</w:t>
      </w:r>
      <w:r>
        <w:rPr>
          <w:spacing w:val="-3"/>
        </w:rPr>
        <w:t xml:space="preserve"> in accordance with the </w:t>
      </w:r>
      <w:r w:rsidR="00E94605">
        <w:rPr>
          <w:spacing w:val="-3"/>
        </w:rPr>
        <w:t xml:space="preserve">Appropriation Act and any </w:t>
      </w:r>
      <w:r>
        <w:rPr>
          <w:spacing w:val="-3"/>
        </w:rPr>
        <w:t>procedures established by</w:t>
      </w:r>
      <w:r w:rsidR="009528E6">
        <w:rPr>
          <w:spacing w:val="-3"/>
        </w:rPr>
        <w:t xml:space="preserve"> the</w:t>
      </w:r>
      <w:r w:rsidR="00E94605">
        <w:rPr>
          <w:spacing w:val="-3"/>
        </w:rPr>
        <w:t xml:space="preserve"> </w:t>
      </w:r>
      <w:r w:rsidR="009528E6">
        <w:rPr>
          <w:spacing w:val="-3"/>
        </w:rPr>
        <w:t>Department of Planning and Budget</w:t>
      </w:r>
      <w:r>
        <w:rPr>
          <w:spacing w:val="-3"/>
        </w:rPr>
        <w:t>;</w:t>
      </w:r>
      <w:r w:rsidR="00576E95">
        <w:rPr>
          <w:spacing w:val="-3"/>
        </w:rPr>
        <w:t xml:space="preserve"> </w:t>
      </w:r>
      <w:r w:rsidR="002D75DD">
        <w:rPr>
          <w:spacing w:val="-3"/>
        </w:rPr>
        <w:t xml:space="preserve">and </w:t>
      </w:r>
      <w:r w:rsidR="00576E95">
        <w:rPr>
          <w:spacing w:val="-3"/>
        </w:rPr>
        <w:t>(3) supports expenditures on projects contained on the DPB validated list of capital maintenance reserve projects for the institution</w:t>
      </w:r>
      <w:r>
        <w:rPr>
          <w:spacing w:val="-3"/>
        </w:rPr>
        <w:t xml:space="preserve"> </w:t>
      </w:r>
    </w:p>
    <w:p w14:paraId="7805C439" w14:textId="77777777" w:rsidR="002241F8" w:rsidRDefault="002241F8" w:rsidP="002241F8">
      <w:pPr>
        <w:suppressAutoHyphens/>
        <w:jc w:val="both"/>
        <w:rPr>
          <w:spacing w:val="-3"/>
        </w:rPr>
      </w:pPr>
    </w:p>
    <w:p w14:paraId="1045B59F" w14:textId="7419AA2C" w:rsidR="0050373E" w:rsidRDefault="002241F8" w:rsidP="002241F8">
      <w:pPr>
        <w:suppressAutoHyphens/>
        <w:jc w:val="both"/>
        <w:rPr>
          <w:b/>
          <w:spacing w:val="-3"/>
        </w:rPr>
      </w:pPr>
      <w:r>
        <w:rPr>
          <w:spacing w:val="-3"/>
        </w:rPr>
        <w:t xml:space="preserve">I further certify that the corresponding </w:t>
      </w:r>
      <w:r w:rsidR="00006CD1">
        <w:rPr>
          <w:spacing w:val="-3"/>
        </w:rPr>
        <w:t>Cardinal vouchers</w:t>
      </w:r>
      <w:r w:rsidR="003F22B9">
        <w:rPr>
          <w:spacing w:val="-3"/>
        </w:rPr>
        <w:t xml:space="preserve"> </w:t>
      </w:r>
      <w:r>
        <w:rPr>
          <w:spacing w:val="-3"/>
        </w:rPr>
        <w:t>have been submitted to the Department of Accounts</w:t>
      </w:r>
      <w:r w:rsidR="005B40F8">
        <w:rPr>
          <w:spacing w:val="-3"/>
        </w:rPr>
        <w:t>’</w:t>
      </w:r>
      <w:r>
        <w:rPr>
          <w:spacing w:val="-3"/>
        </w:rPr>
        <w:t xml:space="preserve"> </w:t>
      </w:r>
      <w:r w:rsidR="00006CD1">
        <w:rPr>
          <w:spacing w:val="-3"/>
        </w:rPr>
        <w:t xml:space="preserve">Cardinal system </w:t>
      </w:r>
      <w:r w:rsidR="003F22B9">
        <w:rPr>
          <w:spacing w:val="-3"/>
        </w:rPr>
        <w:t xml:space="preserve">or otherwise processed for payment </w:t>
      </w:r>
      <w:r>
        <w:rPr>
          <w:spacing w:val="-3"/>
        </w:rPr>
        <w:t xml:space="preserve">and that payment for the cost of </w:t>
      </w:r>
      <w:r w:rsidR="00C85C4F">
        <w:rPr>
          <w:spacing w:val="-3"/>
        </w:rPr>
        <w:t xml:space="preserve">the capital maintenance </w:t>
      </w:r>
      <w:r>
        <w:rPr>
          <w:spacing w:val="-3"/>
        </w:rPr>
        <w:t xml:space="preserve">has been made.  </w:t>
      </w:r>
      <w:r w:rsidR="009528E6">
        <w:rPr>
          <w:b/>
          <w:spacing w:val="-3"/>
        </w:rPr>
        <w:t xml:space="preserve">A list of Maintenance Reserve Subprojects </w:t>
      </w:r>
      <w:r>
        <w:rPr>
          <w:b/>
          <w:spacing w:val="-3"/>
        </w:rPr>
        <w:t>is provided as Attachment A.</w:t>
      </w:r>
    </w:p>
    <w:p w14:paraId="5D55526D" w14:textId="77777777" w:rsidR="0050373E" w:rsidRDefault="0050373E">
      <w:pPr>
        <w:suppressAutoHyphens/>
        <w:jc w:val="both"/>
        <w:rPr>
          <w:b/>
          <w:spacing w:val="-3"/>
        </w:rPr>
      </w:pPr>
    </w:p>
    <w:p w14:paraId="2D480C3F" w14:textId="77777777" w:rsidR="0050373E" w:rsidRDefault="0050373E">
      <w:pPr>
        <w:suppressAutoHyphens/>
        <w:jc w:val="both"/>
        <w:rPr>
          <w:spacing w:val="-3"/>
        </w:rPr>
      </w:pPr>
      <w:r>
        <w:rPr>
          <w:spacing w:val="-3"/>
        </w:rPr>
        <w:t xml:space="preserve">I understand that the </w:t>
      </w:r>
      <w:r w:rsidR="00FE64B4">
        <w:rPr>
          <w:spacing w:val="-3"/>
        </w:rPr>
        <w:t>Department of the</w:t>
      </w:r>
      <w:r w:rsidR="00FE64B4" w:rsidRPr="00FE64B4">
        <w:rPr>
          <w:spacing w:val="-3"/>
        </w:rPr>
        <w:t xml:space="preserve"> Treasury</w:t>
      </w:r>
      <w:r w:rsidR="00006CD1">
        <w:rPr>
          <w:spacing w:val="-3"/>
        </w:rPr>
        <w:t xml:space="preserve"> will record the reimbursement i</w:t>
      </w:r>
      <w:r>
        <w:rPr>
          <w:spacing w:val="-3"/>
        </w:rPr>
        <w:t>n C</w:t>
      </w:r>
      <w:r w:rsidR="00006CD1">
        <w:rPr>
          <w:spacing w:val="-3"/>
        </w:rPr>
        <w:t>ardinal</w:t>
      </w:r>
      <w:r w:rsidR="003F22B9">
        <w:rPr>
          <w:spacing w:val="-3"/>
        </w:rPr>
        <w:t xml:space="preserve"> or otherwise reimburse the agency for these costs.</w:t>
      </w:r>
      <w:r>
        <w:rPr>
          <w:spacing w:val="-3"/>
        </w:rPr>
        <w:t xml:space="preserve">  Unless alternative instructions are provided, all reimbursements will be recorded to</w:t>
      </w:r>
      <w:r w:rsidR="003F22B9">
        <w:rPr>
          <w:spacing w:val="-3"/>
        </w:rPr>
        <w:t xml:space="preserve"> Fund 0817</w:t>
      </w:r>
      <w:r w:rsidR="00006CD1">
        <w:rPr>
          <w:spacing w:val="-3"/>
        </w:rPr>
        <w:t>0</w:t>
      </w:r>
      <w:r>
        <w:rPr>
          <w:spacing w:val="-3"/>
        </w:rPr>
        <w:t xml:space="preserve">.  </w:t>
      </w:r>
    </w:p>
    <w:p w14:paraId="400A8EE6" w14:textId="77777777" w:rsidR="0050373E" w:rsidRDefault="0050373E">
      <w:pPr>
        <w:tabs>
          <w:tab w:val="left" w:pos="5040"/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  <w:u w:val="single"/>
        </w:rPr>
        <w:tab/>
      </w:r>
    </w:p>
    <w:p w14:paraId="7018E85D" w14:textId="77777777" w:rsidR="0050373E" w:rsidRDefault="0050373E">
      <w:pPr>
        <w:tabs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ab/>
        <w:t>(Signature)</w:t>
      </w:r>
    </w:p>
    <w:p w14:paraId="06973DB0" w14:textId="77777777" w:rsidR="0050373E" w:rsidRDefault="0050373E">
      <w:pPr>
        <w:suppressAutoHyphens/>
        <w:jc w:val="both"/>
        <w:rPr>
          <w:spacing w:val="-3"/>
        </w:rPr>
      </w:pPr>
    </w:p>
    <w:p w14:paraId="73262CD3" w14:textId="77777777" w:rsidR="0050373E" w:rsidRDefault="0050373E">
      <w:pPr>
        <w:tabs>
          <w:tab w:val="left" w:pos="5040"/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  <w:u w:val="single"/>
        </w:rPr>
        <w:tab/>
      </w:r>
    </w:p>
    <w:p w14:paraId="1A929B15" w14:textId="77777777" w:rsidR="0050373E" w:rsidRDefault="0050373E">
      <w:pPr>
        <w:tabs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ab/>
        <w:t>(Name)</w:t>
      </w:r>
    </w:p>
    <w:p w14:paraId="055434FF" w14:textId="77777777" w:rsidR="0050373E" w:rsidRDefault="0050373E">
      <w:pPr>
        <w:suppressAutoHyphens/>
        <w:jc w:val="both"/>
        <w:rPr>
          <w:spacing w:val="-3"/>
        </w:rPr>
      </w:pPr>
    </w:p>
    <w:p w14:paraId="0A81CF3D" w14:textId="77777777" w:rsidR="0050373E" w:rsidRDefault="0050373E">
      <w:pPr>
        <w:tabs>
          <w:tab w:val="left" w:pos="5040"/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  <w:u w:val="single"/>
        </w:rPr>
        <w:tab/>
      </w:r>
    </w:p>
    <w:p w14:paraId="30F81E45" w14:textId="77777777" w:rsidR="0050373E" w:rsidRDefault="0050373E">
      <w:pPr>
        <w:tabs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ab/>
        <w:t>(Title)</w:t>
      </w:r>
    </w:p>
    <w:p w14:paraId="39ADFF01" w14:textId="77777777" w:rsidR="00245314" w:rsidRDefault="00245314">
      <w:pPr>
        <w:tabs>
          <w:tab w:val="left" w:pos="5040"/>
        </w:tabs>
        <w:suppressAutoHyphens/>
        <w:jc w:val="both"/>
        <w:rPr>
          <w:spacing w:val="-3"/>
        </w:rPr>
      </w:pPr>
    </w:p>
    <w:p w14:paraId="631C9D35" w14:textId="77777777" w:rsidR="0050373E" w:rsidRDefault="0050373E">
      <w:pPr>
        <w:suppressAutoHyphens/>
        <w:jc w:val="both"/>
        <w:rPr>
          <w:spacing w:val="-3"/>
        </w:rPr>
      </w:pPr>
      <w:r>
        <w:rPr>
          <w:spacing w:val="-3"/>
        </w:rPr>
        <w:t>(Do not mark below this line)</w:t>
      </w:r>
    </w:p>
    <w:p w14:paraId="5BC7DDE8" w14:textId="77777777" w:rsidR="0050373E" w:rsidRDefault="0050373E">
      <w:pPr>
        <w:tabs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  <w:u w:val="single"/>
        </w:rPr>
        <w:tab/>
      </w:r>
    </w:p>
    <w:p w14:paraId="1D98FD74" w14:textId="77777777" w:rsidR="0050373E" w:rsidRDefault="0050373E" w:rsidP="008839A7">
      <w:pPr>
        <w:suppressAutoHyphens/>
        <w:jc w:val="both"/>
        <w:sectPr w:rsidR="0050373E" w:rsidSect="005205D0">
          <w:type w:val="continuous"/>
          <w:pgSz w:w="12240" w:h="15840" w:code="1"/>
          <w:pgMar w:top="1080" w:right="994" w:bottom="1008" w:left="1800" w:header="720" w:footer="720" w:gutter="0"/>
          <w:paperSrc w:first="259" w:other="258"/>
          <w:cols w:space="720"/>
        </w:sectPr>
      </w:pPr>
      <w:r>
        <w:rPr>
          <w:spacing w:val="-3"/>
        </w:rPr>
        <w:t xml:space="preserve">Date Received VCBA: </w:t>
      </w:r>
      <w:r>
        <w:rPr>
          <w:spacing w:val="-3"/>
          <w:u w:val="single"/>
        </w:rPr>
        <w:t xml:space="preserve">      /     /       </w:t>
      </w:r>
      <w:r>
        <w:rPr>
          <w:spacing w:val="-3"/>
        </w:rPr>
        <w:tab/>
      </w:r>
      <w:r>
        <w:rPr>
          <w:spacing w:val="-3"/>
        </w:rPr>
        <w:tab/>
        <w:t xml:space="preserve">Approval VCBA:  </w:t>
      </w:r>
      <w:r>
        <w:rPr>
          <w:spacing w:val="-3"/>
          <w:u w:val="single"/>
        </w:rPr>
        <w:t xml:space="preserve">                 </w:t>
      </w:r>
      <w:r>
        <w:rPr>
          <w:spacing w:val="-3"/>
        </w:rPr>
        <w:tab/>
      </w:r>
      <w:r>
        <w:rPr>
          <w:spacing w:val="-3"/>
        </w:rPr>
        <w:tab/>
        <w:t>Date:</w:t>
      </w:r>
      <w:r w:rsidR="00245314">
        <w:rPr>
          <w:spacing w:val="-3"/>
          <w:u w:val="single"/>
        </w:rPr>
        <w:t xml:space="preserve">     /     /</w:t>
      </w:r>
      <w:r w:rsidR="00245314">
        <w:rPr>
          <w:spacing w:val="-3"/>
          <w:u w:val="single"/>
        </w:rPr>
        <w:tab/>
      </w:r>
    </w:p>
    <w:p w14:paraId="113FFB66" w14:textId="77777777" w:rsidR="006D0F19" w:rsidRDefault="001262BD" w:rsidP="00AD1F24">
      <w:r>
        <w:rPr>
          <w:noProof/>
        </w:rPr>
        <w:lastRenderedPageBreak/>
        <mc:AlternateContent>
          <mc:Choice Requires="wpc">
            <w:drawing>
              <wp:inline distT="0" distB="0" distL="0" distR="0" wp14:anchorId="5E9C2AA1" wp14:editId="1F6AB060">
                <wp:extent cx="8322945" cy="5353685"/>
                <wp:effectExtent l="0" t="0" r="0" b="0"/>
                <wp:docPr id="620" name="Canvas 6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29210" y="33655"/>
                            <a:ext cx="32048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92A0A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 xml:space="preserve">Agency </w:t>
                              </w:r>
                              <w:proofErr w:type="gramStart"/>
                              <w:r w:rsidRPr="00AD1F24">
                                <w:rPr>
                                  <w:color w:val="000000"/>
                                </w:rPr>
                                <w:t>Name:_</w:t>
                              </w:r>
                              <w:proofErr w:type="gramEnd"/>
                              <w:r w:rsidRPr="00AD1F24">
                                <w:rPr>
                                  <w:color w:val="000000"/>
                                </w:rPr>
                                <w:t xml:space="preserve">_____________________________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29210" y="213360"/>
                            <a:ext cx="3200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56E46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 xml:space="preserve">Agency Code: ______________________________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29210" y="384175"/>
                            <a:ext cx="32092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B6E3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 xml:space="preserve">Grand Total of All Pages: _____________________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46609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AE2C3" w14:textId="77777777" w:rsidR="00A927E5" w:rsidRDefault="00A927E5" w:rsidP="00516F34"/>
                            <w:p w14:paraId="031A2231" w14:textId="77777777" w:rsidR="00A927E5" w:rsidRPr="00516F34" w:rsidRDefault="00A927E5" w:rsidP="00516F34">
                              <w:r>
                                <w:t>Facility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4898390" y="896620"/>
                            <a:ext cx="83947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E2ECE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(A+B) Actual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421120" y="896620"/>
                            <a:ext cx="673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97B64" w14:textId="77777777" w:rsidR="00A927E5" w:rsidRPr="00516F34" w:rsidRDefault="00A927E5" w:rsidP="00516F34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043420" y="914400"/>
                            <a:ext cx="5746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FDDDD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Voucher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683500" y="896620"/>
                            <a:ext cx="528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63E70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4862195" y="1067435"/>
                            <a:ext cx="28067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07ABC" w14:textId="77777777" w:rsidR="00A927E5" w:rsidRPr="00516F34" w:rsidRDefault="00A927E5" w:rsidP="00516F34">
                              <w:r>
                                <w:t>Cost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7067550" y="1076325"/>
                            <a:ext cx="4984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662B4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7790815" y="1067435"/>
                            <a:ext cx="2863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A3162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871220" y="4994275"/>
                            <a:ext cx="12998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36975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TOTAL for this page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468755" y="1067435"/>
                            <a:ext cx="2882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812DA" w14:textId="77777777" w:rsidR="00A927E5" w:rsidRPr="00AD1F24" w:rsidRDefault="00A927E5">
                              <w:r>
                                <w:rPr>
                                  <w:color w:val="00000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5918200" y="384175"/>
                            <a:ext cx="11766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A9695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Date:  ___/___/___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3429000" y="0"/>
                            <a:ext cx="18249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E5609" w14:textId="77777777" w:rsidR="00A927E5" w:rsidRDefault="00A927E5">
                              <w:pP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</w:pPr>
                              <w:r w:rsidRPr="00AD1F24"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List of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Capital Maintenance</w:t>
                              </w:r>
                            </w:p>
                            <w:p w14:paraId="0417984D" w14:textId="77777777" w:rsidR="00A927E5" w:rsidRDefault="00A927E5">
                              <w:pP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Reserve Projects (CMR)</w:t>
                              </w:r>
                            </w:p>
                            <w:p w14:paraId="183A6D5C" w14:textId="77777777" w:rsidR="00A927E5" w:rsidRPr="00AD1F24" w:rsidRDefault="00A927E5">
                              <w:r w:rsidRPr="00AD1F24"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029585" y="213360"/>
                            <a:ext cx="381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8FEF9" w14:textId="77777777" w:rsidR="00A927E5" w:rsidRPr="00AD1F24" w:rsidRDefault="00A927E5">
                              <w:r>
                                <w:rPr>
                                  <w:color w:val="000000"/>
                                </w:rPr>
                                <w:t xml:space="preserve">               </w:t>
                              </w:r>
                              <w:r w:rsidRPr="00AD1F24"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5272571" y="8890"/>
                            <a:ext cx="230759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49ABB" w14:textId="77777777" w:rsidR="00A927E5" w:rsidRDefault="00A927E5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</w:t>
                              </w:r>
                              <w:r w:rsidRPr="00AD1F24">
                                <w:rPr>
                                  <w:color w:val="000000"/>
                                </w:rPr>
                                <w:t>Requisition Number___________</w:t>
                              </w:r>
                            </w:p>
                            <w:p w14:paraId="6B2FE330" w14:textId="43F87FD1" w:rsidR="009D6610" w:rsidRPr="00AD1F24" w:rsidRDefault="009D6610">
                              <w:r>
                                <w:rPr>
                                  <w:color w:val="000000"/>
                                </w:rPr>
                                <w:t xml:space="preserve">      Project Numbe</w:t>
                              </w:r>
                              <w:r w:rsidR="00CB1CB4">
                                <w:rPr>
                                  <w:color w:val="000000"/>
                                </w:rPr>
                                <w:t>r</w:t>
                              </w:r>
                              <w:r w:rsidRPr="009D6610">
                                <w:rPr>
                                  <w:color w:val="000000"/>
                                  <w:u w:val="single"/>
                                </w:rPr>
                                <w:tab/>
                              </w:r>
                              <w:r w:rsidRPr="009D6610">
                                <w:rPr>
                                  <w:color w:val="000000"/>
                                  <w:u w:val="single"/>
                                </w:rPr>
                                <w:tab/>
                              </w:r>
                              <w:r w:rsidRPr="009D6610">
                                <w:rPr>
                                  <w:color w:val="00000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2811780" y="1067435"/>
                            <a:ext cx="96012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3DFCB" w14:textId="77777777" w:rsidR="00A927E5" w:rsidRPr="00516F34" w:rsidRDefault="00A927E5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(A</w:t>
                              </w:r>
                              <w:r w:rsidRPr="00AD1F24">
                                <w:rPr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color w:val="000000"/>
                                </w:rPr>
                                <w:t xml:space="preserve">CMR </w:t>
                              </w:r>
                              <w:r w:rsidRPr="00AD1F24">
                                <w:rPr>
                                  <w:color w:val="000000"/>
                                </w:rPr>
                                <w:t>Funds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3775710" y="1067435"/>
                            <a:ext cx="99504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1B794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(B) Other Funds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2724150" y="8890"/>
                            <a:ext cx="0" cy="3619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2724150" y="8890"/>
                            <a:ext cx="889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6346825" y="200025"/>
                            <a:ext cx="0" cy="1708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6346825" y="200025"/>
                            <a:ext cx="8890" cy="170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8737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873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842010" y="541655"/>
                            <a:ext cx="0" cy="332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842010" y="541655"/>
                            <a:ext cx="8890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652"/>
                        <wps:cNvCnPr>
                          <a:cxnSpLocks noChangeShapeType="1"/>
                        </wps:cNvCnPr>
                        <wps:spPr bwMode="auto">
                          <a:xfrm>
                            <a:off x="2724150" y="541655"/>
                            <a:ext cx="0" cy="332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2724150" y="541655"/>
                            <a:ext cx="8890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3683000" y="370840"/>
                            <a:ext cx="0" cy="5029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3683000" y="370840"/>
                            <a:ext cx="9525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4768215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4768215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5749290" y="200025"/>
                            <a:ext cx="0" cy="673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5749290" y="200025"/>
                            <a:ext cx="9525" cy="673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6346825" y="541655"/>
                            <a:ext cx="0" cy="332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6346825" y="541655"/>
                            <a:ext cx="8890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662"/>
                        <wps:cNvCnPr>
                          <a:cxnSpLocks noChangeShapeType="1"/>
                        </wps:cNvCnPr>
                        <wps:spPr bwMode="auto">
                          <a:xfrm>
                            <a:off x="7034530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7034530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64"/>
                        <wps:cNvCnPr>
                          <a:cxnSpLocks noChangeShapeType="1"/>
                        </wps:cNvCnPr>
                        <wps:spPr bwMode="auto">
                          <a:xfrm>
                            <a:off x="7618095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7618095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8208645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8208645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0" y="873760"/>
                            <a:ext cx="0" cy="4107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0" y="873760"/>
                            <a:ext cx="8890" cy="4107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670"/>
                        <wps:cNvCnPr>
                          <a:cxnSpLocks noChangeShapeType="1"/>
                        </wps:cNvCnPr>
                        <wps:spPr bwMode="auto">
                          <a:xfrm>
                            <a:off x="842010" y="882650"/>
                            <a:ext cx="0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842010" y="88265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7034530" y="882650"/>
                            <a:ext cx="0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6743700" y="91440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7618095" y="882650"/>
                            <a:ext cx="0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7618095" y="88265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8229600" y="914400"/>
                            <a:ext cx="635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8229600" y="91440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8890" y="5142230"/>
                            <a:ext cx="271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8890" y="5142230"/>
                            <a:ext cx="2715260" cy="9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2724150" y="882650"/>
                            <a:ext cx="0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2724150" y="882650"/>
                            <a:ext cx="8890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84"/>
                        <wps:cNvCnPr>
                          <a:cxnSpLocks noChangeShapeType="1"/>
                        </wps:cNvCnPr>
                        <wps:spPr bwMode="auto">
                          <a:xfrm>
                            <a:off x="3771900" y="914400"/>
                            <a:ext cx="635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3771900" y="914400"/>
                            <a:ext cx="9525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4768215" y="882650"/>
                            <a:ext cx="0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4768215" y="882650"/>
                            <a:ext cx="8890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2733040" y="5142230"/>
                            <a:ext cx="30257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2733040" y="5142230"/>
                            <a:ext cx="30257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5749290" y="882650"/>
                            <a:ext cx="0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5749290" y="882650"/>
                            <a:ext cx="9525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0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0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2724150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2724150" y="5151755"/>
                            <a:ext cx="889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96"/>
                        <wps:cNvCnPr>
                          <a:cxnSpLocks noChangeShapeType="1"/>
                        </wps:cNvCnPr>
                        <wps:spPr bwMode="auto">
                          <a:xfrm>
                            <a:off x="4768215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4768215" y="5151755"/>
                            <a:ext cx="889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7034530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7034530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00"/>
                        <wps:cNvCnPr>
                          <a:cxnSpLocks noChangeShapeType="1"/>
                        </wps:cNvCnPr>
                        <wps:spPr bwMode="auto">
                          <a:xfrm>
                            <a:off x="7618095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7618095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02"/>
                        <wps:cNvCnPr>
                          <a:cxnSpLocks noChangeShapeType="1"/>
                        </wps:cNvCnPr>
                        <wps:spPr bwMode="auto">
                          <a:xfrm>
                            <a:off x="8208645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8208645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5749290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5749290" y="5151755"/>
                            <a:ext cx="9525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706"/>
                        <wps:cNvCnPr>
                          <a:cxnSpLocks noChangeShapeType="1"/>
                        </wps:cNvCnPr>
                        <wps:spPr bwMode="auto">
                          <a:xfrm>
                            <a:off x="6346825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6346825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3683000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3683000" y="5151755"/>
                            <a:ext cx="9525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842010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842010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8890" y="1911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890" y="1911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8890" y="3619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890" y="3619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8890" y="53276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8890" y="53276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8890" y="7029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8890" y="702945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0" y="914400"/>
                            <a:ext cx="82086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8890" y="87376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724"/>
                        <wps:cNvCnPr>
                          <a:cxnSpLocks noChangeShapeType="1"/>
                        </wps:cNvCnPr>
                        <wps:spPr bwMode="auto">
                          <a:xfrm>
                            <a:off x="8890" y="138620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8890" y="138620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726"/>
                        <wps:cNvCnPr>
                          <a:cxnSpLocks noChangeShapeType="1"/>
                        </wps:cNvCnPr>
                        <wps:spPr bwMode="auto">
                          <a:xfrm>
                            <a:off x="8890" y="155702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8890" y="155702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728"/>
                        <wps:cNvCnPr>
                          <a:cxnSpLocks noChangeShapeType="1"/>
                        </wps:cNvCnPr>
                        <wps:spPr bwMode="auto">
                          <a:xfrm>
                            <a:off x="8890" y="17278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8890" y="17278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730"/>
                        <wps:cNvCnPr>
                          <a:cxnSpLocks noChangeShapeType="1"/>
                        </wps:cNvCnPr>
                        <wps:spPr bwMode="auto">
                          <a:xfrm>
                            <a:off x="8890" y="18986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8890" y="18986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732"/>
                        <wps:cNvCnPr>
                          <a:cxnSpLocks noChangeShapeType="1"/>
                        </wps:cNvCnPr>
                        <wps:spPr bwMode="auto">
                          <a:xfrm>
                            <a:off x="8890" y="206883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8890" y="2068830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734"/>
                        <wps:cNvCnPr>
                          <a:cxnSpLocks noChangeShapeType="1"/>
                        </wps:cNvCnPr>
                        <wps:spPr bwMode="auto">
                          <a:xfrm>
                            <a:off x="8890" y="22396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8890" y="2239645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8890" y="241046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890" y="241046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8890" y="258127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8890" y="258127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740"/>
                        <wps:cNvCnPr>
                          <a:cxnSpLocks noChangeShapeType="1"/>
                        </wps:cNvCnPr>
                        <wps:spPr bwMode="auto">
                          <a:xfrm>
                            <a:off x="8890" y="275209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8890" y="275209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8890" y="292290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8890" y="292290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744"/>
                        <wps:cNvCnPr>
                          <a:cxnSpLocks noChangeShapeType="1"/>
                        </wps:cNvCnPr>
                        <wps:spPr bwMode="auto">
                          <a:xfrm>
                            <a:off x="8890" y="309372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8890" y="309372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746"/>
                        <wps:cNvCnPr>
                          <a:cxnSpLocks noChangeShapeType="1"/>
                        </wps:cNvCnPr>
                        <wps:spPr bwMode="auto">
                          <a:xfrm>
                            <a:off x="8890" y="32645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8890" y="32645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748"/>
                        <wps:cNvCnPr>
                          <a:cxnSpLocks noChangeShapeType="1"/>
                        </wps:cNvCnPr>
                        <wps:spPr bwMode="auto">
                          <a:xfrm>
                            <a:off x="8890" y="34353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8890" y="34353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750"/>
                        <wps:cNvCnPr>
                          <a:cxnSpLocks noChangeShapeType="1"/>
                        </wps:cNvCnPr>
                        <wps:spPr bwMode="auto">
                          <a:xfrm>
                            <a:off x="8890" y="360553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8890" y="3605530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752"/>
                        <wps:cNvCnPr>
                          <a:cxnSpLocks noChangeShapeType="1"/>
                        </wps:cNvCnPr>
                        <wps:spPr bwMode="auto">
                          <a:xfrm>
                            <a:off x="8890" y="37763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8890" y="377634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754"/>
                        <wps:cNvCnPr>
                          <a:cxnSpLocks noChangeShapeType="1"/>
                        </wps:cNvCnPr>
                        <wps:spPr bwMode="auto">
                          <a:xfrm>
                            <a:off x="8890" y="394716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8890" y="394716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756"/>
                        <wps:cNvCnPr>
                          <a:cxnSpLocks noChangeShapeType="1"/>
                        </wps:cNvCnPr>
                        <wps:spPr bwMode="auto">
                          <a:xfrm>
                            <a:off x="8890" y="411797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890" y="411797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758"/>
                        <wps:cNvCnPr>
                          <a:cxnSpLocks noChangeShapeType="1"/>
                        </wps:cNvCnPr>
                        <wps:spPr bwMode="auto">
                          <a:xfrm>
                            <a:off x="8890" y="428879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890" y="428879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760"/>
                        <wps:cNvCnPr>
                          <a:cxnSpLocks noChangeShapeType="1"/>
                        </wps:cNvCnPr>
                        <wps:spPr bwMode="auto">
                          <a:xfrm>
                            <a:off x="8890" y="445960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8890" y="445960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762"/>
                        <wps:cNvCnPr>
                          <a:cxnSpLocks noChangeShapeType="1"/>
                        </wps:cNvCnPr>
                        <wps:spPr bwMode="auto">
                          <a:xfrm>
                            <a:off x="8890" y="463042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8890" y="463042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8890" y="48012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8890" y="48012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766"/>
                        <wps:cNvCnPr>
                          <a:cxnSpLocks noChangeShapeType="1"/>
                        </wps:cNvCnPr>
                        <wps:spPr bwMode="auto">
                          <a:xfrm>
                            <a:off x="8890" y="49720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8890" y="49720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5758815" y="5142230"/>
                            <a:ext cx="2458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5758815" y="5142230"/>
                            <a:ext cx="2458720" cy="9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8890" y="53130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8890" y="531304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9C2AA1" id="Canvas 620" o:spid="_x0000_s1026" editas="canvas" style="width:655.35pt;height:421.55pt;mso-position-horizontal-relative:char;mso-position-vertical-relative:line" coordsize="83229,5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229;height:53536;visibility:visible;mso-wrap-style:square">
                  <v:fill o:detectmouseclick="t"/>
                  <v:path o:connecttype="none"/>
                </v:shape>
                <v:rect id="Rectangle 621" o:spid="_x0000_s1028" style="position:absolute;left:292;top:336;width:320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14:paraId="6CE92A0A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 xml:space="preserve">Agency </w:t>
                        </w:r>
                        <w:proofErr w:type="gramStart"/>
                        <w:r w:rsidRPr="00AD1F24">
                          <w:rPr>
                            <w:color w:val="000000"/>
                          </w:rPr>
                          <w:t>Name:_</w:t>
                        </w:r>
                        <w:proofErr w:type="gramEnd"/>
                        <w:r w:rsidRPr="00AD1F24">
                          <w:rPr>
                            <w:color w:val="000000"/>
                          </w:rPr>
                          <w:t xml:space="preserve">_____________________________ </w:t>
                        </w:r>
                      </w:p>
                    </w:txbxContent>
                  </v:textbox>
                </v:rect>
                <v:rect id="Rectangle 622" o:spid="_x0000_s1029" style="position:absolute;left:292;top:2133;width:3200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0F656E46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 xml:space="preserve">Agency Code: ______________________________ </w:t>
                        </w:r>
                      </w:p>
                    </w:txbxContent>
                  </v:textbox>
                </v:rect>
                <v:rect id="Rectangle 623" o:spid="_x0000_s1030" style="position:absolute;left:292;top:3841;width:32093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6FB7B6E3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 xml:space="preserve">Grand Total of All Pages: _____________________ </w:t>
                        </w:r>
                      </w:p>
                    </w:txbxContent>
                  </v:textbox>
                </v:rect>
                <v:rect id="Rectangle 624" o:spid="_x0000_s1031" style="position:absolute;top:9144;width:466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193AE2C3" w14:textId="77777777" w:rsidR="00A927E5" w:rsidRDefault="00A927E5" w:rsidP="00516F34"/>
                      <w:p w14:paraId="031A2231" w14:textId="77777777" w:rsidR="00A927E5" w:rsidRPr="00516F34" w:rsidRDefault="00A927E5" w:rsidP="00516F34">
                        <w:r>
                          <w:t>Facility</w:t>
                        </w:r>
                      </w:p>
                    </w:txbxContent>
                  </v:textbox>
                </v:rect>
                <v:rect id="Rectangle 625" o:spid="_x0000_s1032" style="position:absolute;left:48983;top:8966;width:8395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05AE2ECE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(A+B) Actual</w:t>
                        </w:r>
                      </w:p>
                    </w:txbxContent>
                  </v:textbox>
                </v:rect>
                <v:rect id="Rectangle 627" o:spid="_x0000_s1033" style="position:absolute;left:64211;top:8966;width:673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0E97B64" w14:textId="77777777" w:rsidR="00A927E5" w:rsidRPr="00516F34" w:rsidRDefault="00A927E5" w:rsidP="00516F34"/>
                    </w:txbxContent>
                  </v:textbox>
                </v:rect>
                <v:rect id="Rectangle 628" o:spid="_x0000_s1034" style="position:absolute;left:70434;top:9144;width:574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413FDDDD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Voucher</w:t>
                        </w:r>
                      </w:p>
                    </w:txbxContent>
                  </v:textbox>
                </v:rect>
                <v:rect id="Rectangle 629" o:spid="_x0000_s1035" style="position:absolute;left:76835;top:8966;width:5289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11863E70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Payment</w:t>
                        </w:r>
                      </w:p>
                    </w:txbxContent>
                  </v:textbox>
                </v:rect>
                <v:rect id="Rectangle 631" o:spid="_x0000_s1036" style="position:absolute;left:48621;top:10674;width:2807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77D07ABC" w14:textId="77777777" w:rsidR="00A927E5" w:rsidRPr="00516F34" w:rsidRDefault="00A927E5" w:rsidP="00516F34">
                        <w:r>
                          <w:t>Cost</w:t>
                        </w:r>
                      </w:p>
                    </w:txbxContent>
                  </v:textbox>
                </v:rect>
                <v:rect id="Rectangle 634" o:spid="_x0000_s1037" style="position:absolute;left:70675;top:10763;width:4985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5E662B4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Number</w:t>
                        </w:r>
                      </w:p>
                    </w:txbxContent>
                  </v:textbox>
                </v:rect>
                <v:rect id="Rectangle 635" o:spid="_x0000_s1038" style="position:absolute;left:77908;top:10674;width:2864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413A3162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Date</w:t>
                        </w:r>
                      </w:p>
                    </w:txbxContent>
                  </v:textbox>
                </v:rect>
                <v:rect id="Rectangle 636" o:spid="_x0000_s1039" style="position:absolute;left:8712;top:49942;width:1299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45636975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TOTAL for this page</w:t>
                        </w:r>
                      </w:p>
                    </w:txbxContent>
                  </v:textbox>
                </v:rect>
                <v:rect id="Rectangle 637" o:spid="_x0000_s1040" style="position:absolute;left:14687;top:10674;width:2883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DB812DA" w14:textId="77777777" w:rsidR="00A927E5" w:rsidRPr="00AD1F24" w:rsidRDefault="00A927E5">
                        <w:r>
                          <w:rPr>
                            <w:color w:val="000000"/>
                          </w:rPr>
                          <w:t>Title</w:t>
                        </w:r>
                      </w:p>
                    </w:txbxContent>
                  </v:textbox>
                </v:rect>
                <v:rect id="Rectangle 638" o:spid="_x0000_s1041" style="position:absolute;left:59182;top:3841;width:11766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703A9695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Date:  ___/___/___</w:t>
                        </w:r>
                      </w:p>
                    </w:txbxContent>
                  </v:textbox>
                </v:rect>
                <v:rect id="Rectangle 639" o:spid="_x0000_s1042" style="position:absolute;left:34290;width:18249;height:52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7E5E5609" w14:textId="77777777" w:rsidR="00A927E5" w:rsidRDefault="00A927E5">
                        <w:pPr>
                          <w:rPr>
                            <w:b/>
                            <w:bCs/>
                            <w:color w:val="000000"/>
                            <w:szCs w:val="24"/>
                          </w:rPr>
                        </w:pPr>
                        <w:r w:rsidRPr="00AD1F24">
                          <w:rPr>
                            <w:b/>
                            <w:bCs/>
                            <w:color w:val="000000"/>
                            <w:szCs w:val="24"/>
                          </w:rPr>
                          <w:t xml:space="preserve">List of </w:t>
                        </w:r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>Capital Maintenance</w:t>
                        </w:r>
                      </w:p>
                      <w:p w14:paraId="0417984D" w14:textId="77777777" w:rsidR="00A927E5" w:rsidRDefault="00A927E5">
                        <w:pPr>
                          <w:rPr>
                            <w:b/>
                            <w:bCs/>
                            <w:color w:val="000000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 xml:space="preserve"> Reserve Projects (CMR)</w:t>
                        </w:r>
                      </w:p>
                      <w:p w14:paraId="183A6D5C" w14:textId="77777777" w:rsidR="00A927E5" w:rsidRPr="00AD1F24" w:rsidRDefault="00A927E5">
                        <w:r w:rsidRPr="00AD1F24">
                          <w:rPr>
                            <w:b/>
                            <w:bCs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043" style="position:absolute;left:30295;top:2133;width:381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5E88FEF9" w14:textId="77777777" w:rsidR="00A927E5" w:rsidRPr="00AD1F24" w:rsidRDefault="00A927E5">
                        <w:r>
                          <w:rPr>
                            <w:color w:val="000000"/>
                          </w:rPr>
                          <w:t xml:space="preserve">               </w:t>
                        </w:r>
                        <w:r w:rsidRPr="00AD1F24"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44" style="position:absolute;left:52725;top:88;width:23076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1549ABB" w14:textId="77777777" w:rsidR="00A927E5" w:rsidRDefault="00A927E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   </w:t>
                        </w:r>
                        <w:r w:rsidRPr="00AD1F24">
                          <w:rPr>
                            <w:color w:val="000000"/>
                          </w:rPr>
                          <w:t>Requisition Number___________</w:t>
                        </w:r>
                      </w:p>
                      <w:p w14:paraId="6B2FE330" w14:textId="43F87FD1" w:rsidR="009D6610" w:rsidRPr="00AD1F24" w:rsidRDefault="009D6610">
                        <w:r>
                          <w:rPr>
                            <w:color w:val="000000"/>
                          </w:rPr>
                          <w:t xml:space="preserve">      Project Numbe</w:t>
                        </w:r>
                        <w:r w:rsidR="00CB1CB4">
                          <w:rPr>
                            <w:color w:val="000000"/>
                          </w:rPr>
                          <w:t>r</w:t>
                        </w:r>
                        <w:r w:rsidRPr="009D6610">
                          <w:rPr>
                            <w:color w:val="000000"/>
                            <w:u w:val="single"/>
                          </w:rPr>
                          <w:tab/>
                        </w:r>
                        <w:r w:rsidRPr="009D6610">
                          <w:rPr>
                            <w:color w:val="000000"/>
                            <w:u w:val="single"/>
                          </w:rPr>
                          <w:tab/>
                        </w:r>
                        <w:r w:rsidRPr="009D6610">
                          <w:rPr>
                            <w:color w:val="000000"/>
                            <w:u w:val="single"/>
                          </w:rPr>
                          <w:tab/>
                        </w:r>
                      </w:p>
                    </w:txbxContent>
                  </v:textbox>
                </v:rect>
                <v:rect id="Rectangle 642" o:spid="_x0000_s1045" style="position:absolute;left:28117;top:10674;width:9602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4F3DFCB" w14:textId="77777777" w:rsidR="00A927E5" w:rsidRPr="00516F34" w:rsidRDefault="00A927E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(A</w:t>
                        </w:r>
                        <w:r w:rsidRPr="00AD1F24">
                          <w:rPr>
                            <w:color w:val="000000"/>
                          </w:rPr>
                          <w:t>)</w:t>
                        </w:r>
                        <w:r>
                          <w:rPr>
                            <w:color w:val="000000"/>
                          </w:rPr>
                          <w:t xml:space="preserve">CMR </w:t>
                        </w:r>
                        <w:r w:rsidRPr="00AD1F24">
                          <w:rPr>
                            <w:color w:val="000000"/>
                          </w:rPr>
                          <w:t>Funds</w:t>
                        </w:r>
                      </w:p>
                    </w:txbxContent>
                  </v:textbox>
                </v:rect>
                <v:rect id="Rectangle 643" o:spid="_x0000_s1046" style="position:absolute;left:37757;top:10674;width:9950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78B1B794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(B) Other Funds</w:t>
                        </w:r>
                      </w:p>
                    </w:txbxContent>
                  </v:textbox>
                </v:rect>
                <v:line id="Line 644" o:spid="_x0000_s1047" style="position:absolute;visibility:visible;mso-wrap-style:square" from="27241,88" to="27241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" strokecolor="white" strokeweight="0"/>
                <v:rect id="Rectangle 645" o:spid="_x0000_s1048" style="position:absolute;left:27241;top:88;width:89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line id="Line 646" o:spid="_x0000_s1049" style="position:absolute;visibility:visible;mso-wrap-style:square" from="63468,2000" to="63468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" strokecolor="white" strokeweight="0"/>
                <v:rect id="Rectangle 647" o:spid="_x0000_s1050" style="position:absolute;left:63468;top:2000;width: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line id="Line 648" o:spid="_x0000_s1051" style="position:absolute;visibility:visible;mso-wrap-style:square" from="0,0" to="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" strokecolor="white" strokeweight="0"/>
                <v:rect id="Rectangle 649" o:spid="_x0000_s1052" style="position:absolute;width:88;height:8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line id="Line 650" o:spid="_x0000_s1053" style="position:absolute;visibility:visible;mso-wrap-style:square" from="8420,5416" to="842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" strokecolor="white" strokeweight="0"/>
                <v:rect id="Rectangle 651" o:spid="_x0000_s1054" style="position:absolute;left:8420;top:5416;width: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line id="Line 652" o:spid="_x0000_s1055" style="position:absolute;visibility:visible;mso-wrap-style:square" from="27241,5416" to="27241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" strokecolor="white" strokeweight="0"/>
                <v:rect id="Rectangle 653" o:spid="_x0000_s1056" style="position:absolute;left:27241;top:5416;width: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line id="Line 654" o:spid="_x0000_s1057" style="position:absolute;visibility:visible;mso-wrap-style:square" from="36830,3708" to="3683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" strokecolor="white" strokeweight="0"/>
                <v:rect id="Rectangle 655" o:spid="_x0000_s1058" style="position:absolute;left:36830;top:3708;width:9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line id="Line 656" o:spid="_x0000_s1059" style="position:absolute;visibility:visible;mso-wrap-style:square" from="47682,88" to="47682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" strokecolor="white" strokeweight="0"/>
                <v:rect id="Rectangle 657" o:spid="_x0000_s1060" style="position:absolute;left:47682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line id="Line 658" o:spid="_x0000_s1061" style="position:absolute;visibility:visible;mso-wrap-style:square" from="57492,2000" to="57492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" strokecolor="white" strokeweight="0"/>
                <v:rect id="Rectangle 659" o:spid="_x0000_s1062" style="position:absolute;left:57492;top:2000;width:96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line id="Line 660" o:spid="_x0000_s1063" style="position:absolute;visibility:visible;mso-wrap-style:square" from="63468,5416" to="63468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" strokecolor="white" strokeweight="0"/>
                <v:rect id="Rectangle 661" o:spid="_x0000_s1064" style="position:absolute;left:63468;top:5416;width: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662" o:spid="_x0000_s1065" style="position:absolute;visibility:visible;mso-wrap-style:square" from="70345,88" to="70345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" strokecolor="white" strokeweight="0"/>
                <v:rect id="Rectangle 663" o:spid="_x0000_s1066" style="position:absolute;left:70345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line id="Line 664" o:spid="_x0000_s1067" style="position:absolute;visibility:visible;mso-wrap-style:square" from="76180,88" to="7618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" strokecolor="white" strokeweight="0"/>
                <v:rect id="Rectangle 665" o:spid="_x0000_s1068" style="position:absolute;left:76180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line id="Line 666" o:spid="_x0000_s1069" style="position:absolute;visibility:visible;mso-wrap-style:square" from="82086,88" to="82086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" strokecolor="white" strokeweight="0"/>
                <v:rect id="Rectangle 667" o:spid="_x0000_s1070" style="position:absolute;left:82086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line id="Line 668" o:spid="_x0000_s1071" style="position:absolute;visibility:visible;mso-wrap-style:square" from="0,8737" to="0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Q2xAAAANsAAAAPAAAAZHJzL2Rvd25yZXYueG1sRI9Ba8JA&#10;FITvhf6H5Qm91Y2i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K8PpDbEAAAA2wAAAA8A&#10;AAAAAAAAAAAAAAAABwIAAGRycy9kb3ducmV2LnhtbFBLBQYAAAAAAwADALcAAAD4AgAAAAA=&#10;" strokeweight="0"/>
                <v:rect id="Rectangle 669" o:spid="_x0000_s1072" style="position:absolute;top:8737;width:88;height:4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line id="Line 670" o:spid="_x0000_s1073" style="position:absolute;visibility:visible;mso-wrap-style:square" from="8420,8826" to="8420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/a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DCRn9rEAAAA2wAAAA8A&#10;AAAAAAAAAAAAAAAABwIAAGRycy9kb3ducmV2LnhtbFBLBQYAAAAAAwADALcAAAD4AgAAAAA=&#10;" strokeweight="0"/>
                <v:rect id="Rectangle 671" o:spid="_x0000_s1074" style="position:absolute;left:8420;top:8826;width:89;height:40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674" o:spid="_x0000_s1075" style="position:absolute;visibility:visible;mso-wrap-style:square" from="70345,8826" to="70345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 strokeweight="0"/>
                <v:rect id="Rectangle 675" o:spid="_x0000_s1076" style="position:absolute;left:67437;top:9144;width:88;height:40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676" o:spid="_x0000_s1077" style="position:absolute;visibility:visible;mso-wrap-style:square" from="76180,8826" to="76180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<v:rect id="Rectangle 677" o:spid="_x0000_s1078" style="position:absolute;left:76180;top:8826;width:89;height:40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678" o:spid="_x0000_s1079" style="position:absolute;visibility:visible;mso-wrap-style:square" from="82296,9144" to="82302,50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 strokeweight="0"/>
                <v:rect id="Rectangle 679" o:spid="_x0000_s1080" style="position:absolute;left:82296;top:9144;width:88;height:40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680" o:spid="_x0000_s1081" style="position:absolute;visibility:visible;mso-wrap-style:square" from="88,51422" to="27241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" strokecolor="white" strokeweight="0"/>
                <v:rect id="Rectangle 681" o:spid="_x0000_s1082" style="position:absolute;left:88;top:51422;width:2715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line id="Line 682" o:spid="_x0000_s1083" style="position:absolute;visibility:visible;mso-wrap-style:square" from="27241,8826" to="27241,5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683" o:spid="_x0000_s1084" style="position:absolute;left:27241;top:8826;width:89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684" o:spid="_x0000_s1085" style="position:absolute;visibility:visible;mso-wrap-style:square" from="37719,9144" to="37725,5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685" o:spid="_x0000_s1086" style="position:absolute;left:37719;top:9144;width:95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686" o:spid="_x0000_s1087" style="position:absolute;visibility:visible;mso-wrap-style:square" from="47682,8826" to="47682,5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687" o:spid="_x0000_s1088" style="position:absolute;left:47682;top:8826;width:89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688" o:spid="_x0000_s1089" style="position:absolute;visibility:visible;mso-wrap-style:square" from="27330,51422" to="57588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rect id="Rectangle 689" o:spid="_x0000_s1090" style="position:absolute;left:27330;top:51422;width:30258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line id="Line 690" o:spid="_x0000_s1091" style="position:absolute;visibility:visible;mso-wrap-style:square" from="57492,8826" to="57492,5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<v:rect id="Rectangle 691" o:spid="_x0000_s1092" style="position:absolute;left:57492;top:8826;width:96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692" o:spid="_x0000_s1093" style="position:absolute;visibility:visible;mso-wrap-style:square" from="0,49809" to="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" strokecolor="white" strokeweight="0"/>
                <v:rect id="Rectangle 693" o:spid="_x0000_s1094" style="position:absolute;top:49809;width:88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line id="Line 694" o:spid="_x0000_s1095" style="position:absolute;visibility:visible;mso-wrap-style:square" from="27241,51517" to="27241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" strokecolor="white" strokeweight="0"/>
                <v:rect id="Rectangle 695" o:spid="_x0000_s1096" style="position:absolute;left:27241;top:51517;width:8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line id="Line 696" o:spid="_x0000_s1097" style="position:absolute;visibility:visible;mso-wrap-style:square" from="47682,51517" to="47682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" strokecolor="white" strokeweight="0"/>
                <v:rect id="Rectangle 697" o:spid="_x0000_s1098" style="position:absolute;left:47682;top:51517;width:8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line id="Line 698" o:spid="_x0000_s1099" style="position:absolute;visibility:visible;mso-wrap-style:square" from="70345,49809" to="70345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" strokecolor="white" strokeweight="0"/>
                <v:rect id="Rectangle 699" o:spid="_x0000_s1100" style="position:absolute;left:70345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line id="Line 700" o:spid="_x0000_s1101" style="position:absolute;visibility:visible;mso-wrap-style:square" from="76180,49809" to="7618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" strokecolor="white" strokeweight="0"/>
                <v:rect id="Rectangle 701" o:spid="_x0000_s1102" style="position:absolute;left:76180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line id="Line 702" o:spid="_x0000_s1103" style="position:absolute;visibility:visible;mso-wrap-style:square" from="82086,49809" to="82086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" strokecolor="white" strokeweight="0"/>
                <v:rect id="Rectangle 703" o:spid="_x0000_s1104" style="position:absolute;left:82086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line id="Line 704" o:spid="_x0000_s1105" style="position:absolute;visibility:visible;mso-wrap-style:square" from="57492,51517" to="57492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" strokecolor="white" strokeweight="0"/>
                <v:rect id="Rectangle 705" o:spid="_x0000_s1106" style="position:absolute;left:57492;top:51517;width:96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line id="Line 706" o:spid="_x0000_s1107" style="position:absolute;visibility:visible;mso-wrap-style:square" from="63468,49809" to="63468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" strokecolor="white" strokeweight="0"/>
                <v:rect id="Rectangle 707" o:spid="_x0000_s1108" style="position:absolute;left:63468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/>
                <v:line id="Line 708" o:spid="_x0000_s1109" style="position:absolute;visibility:visible;mso-wrap-style:square" from="36830,51517" to="3683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" strokecolor="white" strokeweight="0"/>
                <v:rect id="Rectangle 709" o:spid="_x0000_s1110" style="position:absolute;left:36830;top:51517;width:9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line id="Line 710" o:spid="_x0000_s1111" style="position:absolute;visibility:visible;mso-wrap-style:square" from="8420,49809" to="842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" strokecolor="white" strokeweight="0"/>
                <v:rect id="Rectangle 711" o:spid="_x0000_s1112" style="position:absolute;left:8420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<v:line id="Line 712" o:spid="_x0000_s1113" style="position:absolute;visibility:visible;mso-wrap-style:square" from="88,0" to="82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" strokecolor="white" strokeweight="0"/>
                <v:rect id="Rectangle 713" o:spid="_x0000_s1114" style="position:absolute;left:88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v:line id="Line 714" o:spid="_x0000_s1115" style="position:absolute;visibility:visible;mso-wrap-style:square" from="88,1911" to="82175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" strokecolor="white" strokeweight="0"/>
                <v:rect id="Rectangle 715" o:spid="_x0000_s1116" style="position:absolute;left:88;top:1911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<v:line id="Line 716" o:spid="_x0000_s1117" style="position:absolute;visibility:visible;mso-wrap-style:square" from="88,3619" to="82175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" strokecolor="white" strokeweight="0"/>
                <v:rect id="Rectangle 717" o:spid="_x0000_s1118" style="position:absolute;left:88;top:3619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<v:line id="Line 718" o:spid="_x0000_s1119" style="position:absolute;visibility:visible;mso-wrap-style:square" from="88,5327" to="82175,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" strokecolor="white" strokeweight="0"/>
                <v:rect id="Rectangle 719" o:spid="_x0000_s1120" style="position:absolute;left:88;top:532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line id="Line 720" o:spid="_x0000_s1121" style="position:absolute;visibility:visible;mso-wrap-style:square" from="88,7029" to="82175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" strokecolor="white" strokeweight="0"/>
                <v:rect id="Rectangle 721" o:spid="_x0000_s1122" style="position:absolute;left:88;top:7029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/>
                <v:line id="Line 722" o:spid="_x0000_s1123" style="position:absolute;visibility:visible;mso-wrap-style:square" from="0,9144" to="82086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723" o:spid="_x0000_s1124" style="position:absolute;left:88;top:873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724" o:spid="_x0000_s1125" style="position:absolute;visibility:visible;mso-wrap-style:square" from="88,13862" to="82175,1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725" o:spid="_x0000_s1126" style="position:absolute;left:88;top:13862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726" o:spid="_x0000_s1127" style="position:absolute;visibility:visible;mso-wrap-style:square" from="88,15570" to="82175,1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727" o:spid="_x0000_s1128" style="position:absolute;left:88;top:1557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line id="Line 728" o:spid="_x0000_s1129" style="position:absolute;visibility:visible;mso-wrap-style:square" from="88,17278" to="82175,17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729" o:spid="_x0000_s1130" style="position:absolute;left:88;top:17278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line id="Line 730" o:spid="_x0000_s1131" style="position:absolute;visibility:visible;mso-wrap-style:square" from="88,18986" to="82175,18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731" o:spid="_x0000_s1132" style="position:absolute;left:88;top:18986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732" o:spid="_x0000_s1133" style="position:absolute;visibility:visible;mso-wrap-style:square" from="88,20688" to="82175,2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733" o:spid="_x0000_s1134" style="position:absolute;left:88;top:20688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734" o:spid="_x0000_s1135" style="position:absolute;visibility:visible;mso-wrap-style:square" from="88,22396" to="82175,2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735" o:spid="_x0000_s1136" style="position:absolute;left:88;top:22396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736" o:spid="_x0000_s1137" style="position:absolute;visibility:visible;mso-wrap-style:square" from="88,24104" to="82175,2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737" o:spid="_x0000_s1138" style="position:absolute;left:88;top:24104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738" o:spid="_x0000_s1139" style="position:absolute;visibility:visible;mso-wrap-style:square" from="88,25812" to="82175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739" o:spid="_x0000_s1140" style="position:absolute;left:88;top:25812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line id="Line 740" o:spid="_x0000_s1141" style="position:absolute;visibility:visible;mso-wrap-style:square" from="88,27520" to="82175,2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741" o:spid="_x0000_s1142" style="position:absolute;left:88;top:2752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line id="Line 742" o:spid="_x0000_s1143" style="position:absolute;visibility:visible;mso-wrap-style:square" from="88,29229" to="82175,2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743" o:spid="_x0000_s1144" style="position:absolute;left:88;top:29229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line id="Line 744" o:spid="_x0000_s1145" style="position:absolute;visibility:visible;mso-wrap-style:square" from="88,30937" to="82175,30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745" o:spid="_x0000_s1146" style="position:absolute;left:88;top:3093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line id="Line 746" o:spid="_x0000_s1147" style="position:absolute;visibility:visible;mso-wrap-style:square" from="88,32645" to="82175,3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747" o:spid="_x0000_s1148" style="position:absolute;left:88;top:32645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v:line id="Line 748" o:spid="_x0000_s1149" style="position:absolute;visibility:visible;mso-wrap-style:square" from="88,34353" to="82175,3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749" o:spid="_x0000_s1150" style="position:absolute;left:88;top:34353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line id="Line 750" o:spid="_x0000_s1151" style="position:absolute;visibility:visible;mso-wrap-style:square" from="88,36055" to="82175,36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751" o:spid="_x0000_s1152" style="position:absolute;left:88;top:36055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v:line id="Line 752" o:spid="_x0000_s1153" style="position:absolute;visibility:visible;mso-wrap-style:square" from="88,37763" to="82175,37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753" o:spid="_x0000_s1154" style="position:absolute;left:88;top:37763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v:line id="Line 754" o:spid="_x0000_s1155" style="position:absolute;visibility:visible;mso-wrap-style:square" from="88,39471" to="82175,39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755" o:spid="_x0000_s1156" style="position:absolute;left:88;top:39471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line id="Line 756" o:spid="_x0000_s1157" style="position:absolute;visibility:visible;mso-wrap-style:square" from="88,41179" to="82175,4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757" o:spid="_x0000_s1158" style="position:absolute;left:88;top:41179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line id="Line 758" o:spid="_x0000_s1159" style="position:absolute;visibility:visible;mso-wrap-style:square" from="88,42887" to="82175,42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759" o:spid="_x0000_s1160" style="position:absolute;left:88;top:4288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760" o:spid="_x0000_s1161" style="position:absolute;visibility:visible;mso-wrap-style:square" from="88,44596" to="82175,4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761" o:spid="_x0000_s1162" style="position:absolute;left:88;top:44596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line id="Line 762" o:spid="_x0000_s1163" style="position:absolute;visibility:visible;mso-wrap-style:square" from="88,46304" to="82175,4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763" o:spid="_x0000_s1164" style="position:absolute;left:88;top:46304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line id="Line 764" o:spid="_x0000_s1165" style="position:absolute;visibility:visible;mso-wrap-style:square" from="88,48012" to="82175,4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765" o:spid="_x0000_s1166" style="position:absolute;left:88;top:48012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line id="Line 766" o:spid="_x0000_s1167" style="position:absolute;visibility:visible;mso-wrap-style:square" from="88,49720" to="82175,4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767" o:spid="_x0000_s1168" style="position:absolute;left:88;top:4972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v:line id="Line 768" o:spid="_x0000_s1169" style="position:absolute;visibility:visible;mso-wrap-style:square" from="57588,51422" to="82175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" strokecolor="white" strokeweight="0"/>
                <v:rect id="Rectangle 769" o:spid="_x0000_s1170" style="position:absolute;left:57588;top:51422;width:245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<v:line id="Line 770" o:spid="_x0000_s1171" style="position:absolute;visibility:visible;mso-wrap-style:square" from="88,53130" to="82175,5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" strokecolor="white" strokeweight="0"/>
                <v:rect id="Rectangle 771" o:spid="_x0000_s1172" style="position:absolute;left:88;top:5313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po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iC5zPxAjl/AAAA//8DAFBLAQItABQABgAIAAAAIQDb4fbL7gAAAIUBAAATAAAAAAAAAAAAAAAA&#10;AAAAAABbQ29udGVudF9UeXBlc10ueG1sUEsBAi0AFAAGAAgAAAAhAFr0LFu/AAAAFQEAAAsAAAAA&#10;AAAAAAAAAAAAHwEAAF9yZWxzLy5yZWxzUEsBAi0AFAAGAAgAAAAhAPUVumjBAAAA3AAAAA8AAAAA&#10;AAAAAAAAAAAABwIAAGRycy9kb3ducmV2LnhtbFBLBQYAAAAAAwADALcAAAD1AgAAAAA=&#10;" stroked="f"/>
                <w10:anchorlock/>
              </v:group>
            </w:pict>
          </mc:Fallback>
        </mc:AlternateContent>
      </w:r>
    </w:p>
    <w:sectPr w:rsidR="006D0F19" w:rsidSect="005205D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23F0" w14:textId="77777777" w:rsidR="005205D0" w:rsidRDefault="005205D0">
      <w:r>
        <w:separator/>
      </w:r>
    </w:p>
  </w:endnote>
  <w:endnote w:type="continuationSeparator" w:id="0">
    <w:p w14:paraId="70FE9C63" w14:textId="77777777" w:rsidR="005205D0" w:rsidRDefault="005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1B601B5" w:usb1="01CB0058" w:usb2="0000005B" w:usb3="00000000" w:csb0="0062F188" w:csb1="800115F6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E9E5" w14:textId="77777777" w:rsidR="005205D0" w:rsidRDefault="005205D0">
      <w:r>
        <w:separator/>
      </w:r>
    </w:p>
  </w:footnote>
  <w:footnote w:type="continuationSeparator" w:id="0">
    <w:p w14:paraId="190BD6CC" w14:textId="77777777" w:rsidR="005205D0" w:rsidRDefault="005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511BD"/>
    <w:multiLevelType w:val="hybridMultilevel"/>
    <w:tmpl w:val="4A2045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293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7"/>
    <w:rsid w:val="00006CD1"/>
    <w:rsid w:val="000123F0"/>
    <w:rsid w:val="000127CA"/>
    <w:rsid w:val="00045C08"/>
    <w:rsid w:val="00080F2F"/>
    <w:rsid w:val="000822CC"/>
    <w:rsid w:val="000A7C42"/>
    <w:rsid w:val="000D6228"/>
    <w:rsid w:val="001262BD"/>
    <w:rsid w:val="001752EC"/>
    <w:rsid w:val="00190E30"/>
    <w:rsid w:val="001E3CA0"/>
    <w:rsid w:val="002241F8"/>
    <w:rsid w:val="00245314"/>
    <w:rsid w:val="002471E4"/>
    <w:rsid w:val="00277F37"/>
    <w:rsid w:val="002831FB"/>
    <w:rsid w:val="002D75DD"/>
    <w:rsid w:val="002F35A7"/>
    <w:rsid w:val="00336532"/>
    <w:rsid w:val="003438BB"/>
    <w:rsid w:val="00345C9A"/>
    <w:rsid w:val="00382613"/>
    <w:rsid w:val="003C28EF"/>
    <w:rsid w:val="003F22B9"/>
    <w:rsid w:val="004345FB"/>
    <w:rsid w:val="00465581"/>
    <w:rsid w:val="004730A9"/>
    <w:rsid w:val="004F2DA4"/>
    <w:rsid w:val="0050373E"/>
    <w:rsid w:val="00516F34"/>
    <w:rsid w:val="005205D0"/>
    <w:rsid w:val="00576E95"/>
    <w:rsid w:val="005B40F8"/>
    <w:rsid w:val="005C265C"/>
    <w:rsid w:val="005C6334"/>
    <w:rsid w:val="005D220F"/>
    <w:rsid w:val="005D34CC"/>
    <w:rsid w:val="005E2A21"/>
    <w:rsid w:val="005E799F"/>
    <w:rsid w:val="00615B4A"/>
    <w:rsid w:val="0061791B"/>
    <w:rsid w:val="00625CFF"/>
    <w:rsid w:val="006347B5"/>
    <w:rsid w:val="0065467C"/>
    <w:rsid w:val="006A5E46"/>
    <w:rsid w:val="006D0F19"/>
    <w:rsid w:val="0070457C"/>
    <w:rsid w:val="007432E2"/>
    <w:rsid w:val="0075343B"/>
    <w:rsid w:val="00773B60"/>
    <w:rsid w:val="00812754"/>
    <w:rsid w:val="00831AF3"/>
    <w:rsid w:val="008839A7"/>
    <w:rsid w:val="008B49E3"/>
    <w:rsid w:val="008C5C37"/>
    <w:rsid w:val="008D1185"/>
    <w:rsid w:val="008F1314"/>
    <w:rsid w:val="009165B9"/>
    <w:rsid w:val="009528E6"/>
    <w:rsid w:val="00976C84"/>
    <w:rsid w:val="009D6610"/>
    <w:rsid w:val="00A022E1"/>
    <w:rsid w:val="00A927E5"/>
    <w:rsid w:val="00AA67F7"/>
    <w:rsid w:val="00AD1F24"/>
    <w:rsid w:val="00AE4C80"/>
    <w:rsid w:val="00AF0F93"/>
    <w:rsid w:val="00B345E4"/>
    <w:rsid w:val="00B61870"/>
    <w:rsid w:val="00B752D7"/>
    <w:rsid w:val="00B80B65"/>
    <w:rsid w:val="00C85C4F"/>
    <w:rsid w:val="00CB1CB4"/>
    <w:rsid w:val="00CD0F0B"/>
    <w:rsid w:val="00CE084F"/>
    <w:rsid w:val="00D0303C"/>
    <w:rsid w:val="00D6374B"/>
    <w:rsid w:val="00D813E1"/>
    <w:rsid w:val="00D95CF8"/>
    <w:rsid w:val="00DA7575"/>
    <w:rsid w:val="00E01304"/>
    <w:rsid w:val="00E6000D"/>
    <w:rsid w:val="00E67C90"/>
    <w:rsid w:val="00E94605"/>
    <w:rsid w:val="00ED1F68"/>
    <w:rsid w:val="00F15C11"/>
    <w:rsid w:val="00F60EB1"/>
    <w:rsid w:val="00F72BA0"/>
    <w:rsid w:val="00FE64B4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64EE5FA"/>
  <w15:chartTrackingRefBased/>
  <w15:docId w15:val="{6C3FA5E9-A35F-4843-96D3-17B6C2B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84F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10"/>
      </w:tabs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TmsRmn 12pt" w:hAnsi="TmsRmn 12pt"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BodyTextIndent2">
    <w:name w:val="Body Text Indent 2"/>
    <w:basedOn w:val="Normal"/>
    <w:pPr>
      <w:ind w:left="4320"/>
    </w:pPr>
    <w:rPr>
      <w:b/>
    </w:rPr>
  </w:style>
  <w:style w:type="paragraph" w:styleId="BodyTextIndent">
    <w:name w:val="Body Text Indent"/>
    <w:basedOn w:val="Normal"/>
    <w:pPr>
      <w:widowControl w:val="0"/>
      <w:ind w:left="720"/>
      <w:jc w:val="both"/>
    </w:pPr>
    <w:rPr>
      <w:spacing w:val="-3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576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127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75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Maintenance Requisition</vt:lpstr>
    </vt:vector>
  </TitlesOfParts>
  <Company>Department of Treasury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Maintenance Requisition</dc:title>
  <dc:subject/>
  <dc:creator>DOT Debt Management</dc:creator>
  <cp:keywords/>
  <dc:description/>
  <cp:lastModifiedBy>Revely, Jessica (TRS)</cp:lastModifiedBy>
  <cp:revision>13</cp:revision>
  <cp:lastPrinted>2008-06-06T14:13:00Z</cp:lastPrinted>
  <dcterms:created xsi:type="dcterms:W3CDTF">2018-04-13T20:48:00Z</dcterms:created>
  <dcterms:modified xsi:type="dcterms:W3CDTF">2025-05-21T15:37:00Z</dcterms:modified>
</cp:coreProperties>
</file>